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71E" w:rsidRPr="006D671E" w:rsidTr="00DB6649">
        <w:tc>
          <w:tcPr>
            <w:tcW w:w="4785" w:type="dxa"/>
          </w:tcPr>
          <w:p w:rsidR="006D671E" w:rsidRDefault="00F91023" w:rsidP="007B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6D671E" w:rsidRPr="006D67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___</w:t>
            </w:r>
            <w:r w:rsidR="006D671E" w:rsidRPr="006D671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__</w:t>
            </w:r>
            <w:r w:rsidR="00351DC8">
              <w:rPr>
                <w:rFonts w:ascii="Times New Roman" w:hAnsi="Times New Roman" w:cs="Times New Roman"/>
              </w:rPr>
              <w:t>г</w:t>
            </w:r>
          </w:p>
          <w:p w:rsidR="00F91023" w:rsidRPr="006D671E" w:rsidRDefault="00F91023" w:rsidP="007B0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77930" w:rsidRDefault="00C7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Генеральному дир</w:t>
            </w:r>
            <w:r w:rsidR="00F91023" w:rsidRPr="00DB6649">
              <w:rPr>
                <w:rFonts w:ascii="Times New Roman" w:hAnsi="Times New Roman" w:cs="Times New Roman"/>
                <w:b/>
              </w:rPr>
              <w:t>ектору</w:t>
            </w:r>
          </w:p>
          <w:p w:rsidR="007D33A8" w:rsidRPr="00DB6649" w:rsidRDefault="00F91023">
            <w:pPr>
              <w:rPr>
                <w:rFonts w:ascii="Times New Roman" w:hAnsi="Times New Roman" w:cs="Times New Roman"/>
                <w:b/>
              </w:rPr>
            </w:pPr>
            <w:r w:rsidRPr="00DB6649">
              <w:rPr>
                <w:rFonts w:ascii="Times New Roman" w:hAnsi="Times New Roman" w:cs="Times New Roman"/>
                <w:b/>
              </w:rPr>
              <w:t xml:space="preserve"> ООО </w:t>
            </w:r>
            <w:r w:rsidR="00C77930">
              <w:rPr>
                <w:rFonts w:ascii="Times New Roman" w:hAnsi="Times New Roman" w:cs="Times New Roman"/>
                <w:b/>
              </w:rPr>
              <w:t>Д</w:t>
            </w:r>
            <w:r w:rsidRPr="00DB6649">
              <w:rPr>
                <w:rFonts w:ascii="Times New Roman" w:hAnsi="Times New Roman" w:cs="Times New Roman"/>
                <w:b/>
              </w:rPr>
              <w:t>МЦ «</w:t>
            </w:r>
            <w:r w:rsidR="00C77930">
              <w:rPr>
                <w:rFonts w:ascii="Times New Roman" w:hAnsi="Times New Roman" w:cs="Times New Roman"/>
                <w:b/>
              </w:rPr>
              <w:t>Белый лепесток</w:t>
            </w:r>
            <w:r w:rsidRPr="00DB6649">
              <w:rPr>
                <w:rFonts w:ascii="Times New Roman" w:hAnsi="Times New Roman" w:cs="Times New Roman"/>
                <w:b/>
              </w:rPr>
              <w:t>»</w:t>
            </w:r>
          </w:p>
          <w:p w:rsidR="00F91023" w:rsidRDefault="00C77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Павловой Елене Юрьевне</w:t>
            </w:r>
          </w:p>
          <w:p w:rsidR="00F91023" w:rsidRDefault="00F91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От:_________________________________</w:t>
            </w:r>
          </w:p>
          <w:p w:rsidR="00F91023" w:rsidRDefault="00F91023" w:rsidP="00F9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02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DB6649" w:rsidRPr="00F91023" w:rsidRDefault="00DB6649" w:rsidP="00DB6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Контактный тел.______________________________</w:t>
            </w:r>
          </w:p>
          <w:p w:rsidR="00F91023" w:rsidRDefault="00F91023" w:rsidP="00F91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91023" w:rsidRDefault="00F91023" w:rsidP="00F9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91023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 w:rsidR="00DB6649">
              <w:rPr>
                <w:rFonts w:ascii="Times New Roman" w:hAnsi="Times New Roman" w:cs="Times New Roman"/>
                <w:sz w:val="18"/>
                <w:szCs w:val="18"/>
              </w:rPr>
              <w:t xml:space="preserve"> по паспорту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1023" w:rsidRPr="00F91023" w:rsidRDefault="00F91023" w:rsidP="00F91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023" w:rsidRPr="00DB6649" w:rsidRDefault="00F91023" w:rsidP="00ED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91023" w:rsidRPr="00ED3AF5" w:rsidRDefault="00F91023" w:rsidP="00F91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6B4B" w:rsidRDefault="00F91023" w:rsidP="00ED3AF5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B6649">
        <w:rPr>
          <w:rFonts w:ascii="Times New Roman" w:hAnsi="Times New Roman" w:cs="Times New Roman"/>
          <w:sz w:val="22"/>
          <w:szCs w:val="22"/>
        </w:rPr>
        <w:t xml:space="preserve"> Прошу выдать справку </w:t>
      </w:r>
      <w:r w:rsidR="00D36B4B" w:rsidRPr="00DB6649">
        <w:rPr>
          <w:rFonts w:ascii="Times New Roman" w:hAnsi="Times New Roman" w:cs="Times New Roman"/>
          <w:color w:val="000000"/>
          <w:sz w:val="22"/>
          <w:szCs w:val="22"/>
        </w:rPr>
        <w:t>об оплате медицинских услуг для предоставления</w:t>
      </w:r>
      <w:r w:rsidR="00DC6501" w:rsidRPr="00DB6649">
        <w:rPr>
          <w:rFonts w:ascii="Times New Roman" w:hAnsi="Times New Roman" w:cs="Times New Roman"/>
          <w:color w:val="000000"/>
          <w:sz w:val="22"/>
          <w:szCs w:val="22"/>
        </w:rPr>
        <w:t xml:space="preserve"> в налоговые органы РФ</w:t>
      </w:r>
    </w:p>
    <w:p w:rsidR="002F09DA" w:rsidRPr="00DB6649" w:rsidRDefault="002F09DA" w:rsidP="00ED3AF5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6649" w:rsidRPr="002F09DA" w:rsidRDefault="00DC6501" w:rsidP="00ED3AF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284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</w:rPr>
        <w:t>На дату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</w:t>
      </w:r>
      <w:r w:rsidR="00ED3AF5" w:rsidRPr="002F09DA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DC6501" w:rsidRPr="002F09DA" w:rsidRDefault="00DC6501" w:rsidP="00ED3AF5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</w:rPr>
        <w:t>(период налогового возврата)</w:t>
      </w:r>
    </w:p>
    <w:p w:rsidR="00F91023" w:rsidRPr="002F09DA" w:rsidRDefault="00DC6501" w:rsidP="00ED3AF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284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</w:rPr>
        <w:t xml:space="preserve">ФИО </w:t>
      </w:r>
      <w:r w:rsidR="00D36B4B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налогоплательщика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_____________________________________</w:t>
      </w:r>
      <w:r w:rsidR="00ED3AF5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</w:t>
      </w:r>
      <w:r w:rsidR="00ED3AF5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</w:t>
      </w:r>
    </w:p>
    <w:p w:rsidR="00DC6501" w:rsidRDefault="00DC6501" w:rsidP="00ED3AF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284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</w:rPr>
        <w:t>Паспортные данные _____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>_____________</w:t>
      </w:r>
      <w:r w:rsidR="00ED3AF5" w:rsidRPr="002F09DA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>_______________________________</w:t>
      </w:r>
      <w:r w:rsidR="00FA4B9E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220AD6" w:rsidRPr="002F09DA" w:rsidRDefault="00220AD6" w:rsidP="00220AD6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</w:t>
      </w:r>
    </w:p>
    <w:p w:rsidR="00CE3E8A" w:rsidRPr="002F09DA" w:rsidRDefault="00CE3E8A" w:rsidP="00ED3AF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284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DC6501" w:rsidRPr="002F09DA">
        <w:rPr>
          <w:rFonts w:ascii="Times New Roman" w:hAnsi="Times New Roman" w:cs="Times New Roman"/>
          <w:color w:val="000000"/>
          <w:sz w:val="22"/>
          <w:szCs w:val="22"/>
        </w:rPr>
        <w:t xml:space="preserve">анные 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 xml:space="preserve"> Пациента  </w:t>
      </w:r>
      <w:r w:rsidR="00DC6501" w:rsidRPr="002F09DA">
        <w:rPr>
          <w:rFonts w:ascii="Times New Roman" w:hAnsi="Times New Roman" w:cs="Times New Roman"/>
          <w:color w:val="000000"/>
          <w:sz w:val="22"/>
          <w:szCs w:val="22"/>
        </w:rPr>
        <w:t>на период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 xml:space="preserve">, за  который   предоставляется  налоговый вычет случае, если данные </w:t>
      </w:r>
      <w:r w:rsidR="002F09DA">
        <w:rPr>
          <w:rFonts w:ascii="Times New Roman" w:hAnsi="Times New Roman" w:cs="Times New Roman"/>
          <w:color w:val="000000"/>
          <w:sz w:val="22"/>
          <w:szCs w:val="22"/>
        </w:rPr>
        <w:t>изменились</w:t>
      </w:r>
      <w:r w:rsidRPr="002F09DA">
        <w:rPr>
          <w:rFonts w:ascii="Times New Roman" w:hAnsi="Times New Roman" w:cs="Times New Roman"/>
          <w:color w:val="000000"/>
          <w:sz w:val="22"/>
          <w:szCs w:val="22"/>
        </w:rPr>
        <w:t>) _________________________________________________________</w:t>
      </w:r>
    </w:p>
    <w:p w:rsidR="002F09DA" w:rsidRPr="002F09DA" w:rsidRDefault="002F09DA" w:rsidP="002F09DA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F09DA">
        <w:rPr>
          <w:rFonts w:ascii="Times New Roman" w:hAnsi="Times New Roman" w:cs="Times New Roman"/>
          <w:color w:val="000000"/>
          <w:sz w:val="18"/>
          <w:szCs w:val="18"/>
        </w:rPr>
        <w:t>(фамилия, паспорт, место регистрации)</w:t>
      </w:r>
    </w:p>
    <w:p w:rsidR="00DB6649" w:rsidRPr="002F09DA" w:rsidRDefault="00DB6649" w:rsidP="00CE3E8A">
      <w:pPr>
        <w:pStyle w:val="HTML"/>
        <w:shd w:val="clear" w:color="auto" w:fill="FFFFFF"/>
        <w:tabs>
          <w:tab w:val="clear" w:pos="916"/>
          <w:tab w:val="left" w:pos="284"/>
        </w:tabs>
        <w:spacing w:line="264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</w:rPr>
        <w:t>_____________________________</w:t>
      </w:r>
      <w:r w:rsidR="00ED3AF5" w:rsidRPr="002F09DA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CE3E8A" w:rsidRPr="002F09DA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 w:rsidR="002F09DA" w:rsidRPr="002F09DA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</w:p>
    <w:p w:rsidR="00DC6501" w:rsidRPr="002F09DA" w:rsidRDefault="00DC6501" w:rsidP="00ED3AF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284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</w:rPr>
        <w:t>ИНН налогоплательщика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</w:t>
      </w:r>
      <w:r w:rsidR="00ED3AF5" w:rsidRPr="002F09DA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2F09DA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DC6501" w:rsidRPr="002F09DA" w:rsidRDefault="00DC6501" w:rsidP="00ED3AF5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284"/>
        </w:tabs>
        <w:spacing w:line="264" w:lineRule="atLeast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ФИО получателя медицинских услуг</w:t>
      </w:r>
      <w:r w:rsidR="00DB6649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*</w:t>
      </w:r>
      <w:r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</w:t>
      </w:r>
      <w:r w:rsidR="007E520A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</w:t>
      </w:r>
      <w:r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</w:t>
      </w:r>
      <w:r w:rsidR="00ED3AF5"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</w:t>
      </w:r>
      <w:r w:rsidRPr="002F09D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</w:t>
      </w:r>
    </w:p>
    <w:p w:rsidR="00ED3AF5" w:rsidRPr="002F09DA" w:rsidRDefault="00DC6501" w:rsidP="00ED3A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F09DA">
        <w:rPr>
          <w:rFonts w:ascii="Times New Roman" w:hAnsi="Times New Roman" w:cs="Times New Roman"/>
          <w:color w:val="000000"/>
          <w:shd w:val="clear" w:color="auto" w:fill="FFFFFF"/>
        </w:rPr>
        <w:t xml:space="preserve">(заполняется в случае </w:t>
      </w:r>
      <w:r w:rsidR="00DB6649" w:rsidRPr="002F09DA">
        <w:rPr>
          <w:rFonts w:ascii="Times New Roman" w:hAnsi="Times New Roman" w:cs="Times New Roman"/>
          <w:color w:val="000000"/>
          <w:shd w:val="clear" w:color="auto" w:fill="FFFFFF"/>
        </w:rPr>
        <w:t xml:space="preserve">запроса на </w:t>
      </w:r>
      <w:r w:rsidRPr="002F09DA">
        <w:rPr>
          <w:rFonts w:ascii="Times New Roman" w:hAnsi="Times New Roman" w:cs="Times New Roman"/>
          <w:color w:val="000000"/>
          <w:shd w:val="clear" w:color="auto" w:fill="FFFFFF"/>
        </w:rPr>
        <w:t>предоставлени</w:t>
      </w:r>
      <w:r w:rsidR="00DB6649" w:rsidRPr="002F09D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2F09DA">
        <w:rPr>
          <w:rFonts w:ascii="Times New Roman" w:hAnsi="Times New Roman" w:cs="Times New Roman"/>
          <w:color w:val="000000"/>
          <w:shd w:val="clear" w:color="auto" w:fill="FFFFFF"/>
        </w:rPr>
        <w:t xml:space="preserve"> информации в отношении</w:t>
      </w:r>
      <w:r w:rsidR="00ED3AF5" w:rsidRPr="002F09DA">
        <w:rPr>
          <w:rFonts w:ascii="Times New Roman" w:hAnsi="Times New Roman" w:cs="Times New Roman"/>
          <w:color w:val="000000"/>
          <w:shd w:val="clear" w:color="auto" w:fill="FFFFFF"/>
        </w:rPr>
        <w:t xml:space="preserve"> иного</w:t>
      </w:r>
      <w:r w:rsidRPr="002F09DA">
        <w:rPr>
          <w:rFonts w:ascii="Times New Roman" w:hAnsi="Times New Roman" w:cs="Times New Roman"/>
          <w:color w:val="000000"/>
          <w:shd w:val="clear" w:color="auto" w:fill="FFFFFF"/>
        </w:rPr>
        <w:t xml:space="preserve"> лица отличного от заявителя</w:t>
      </w:r>
      <w:r w:rsidR="00ED3AF5" w:rsidRPr="002F09DA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DB6649" w:rsidRPr="00FA4B9E" w:rsidRDefault="00DC6501" w:rsidP="00ED3AF5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</w:pPr>
      <w:r w:rsidRPr="002F09DA">
        <w:rPr>
          <w:rFonts w:ascii="Times New Roman" w:hAnsi="Times New Roman"/>
          <w:color w:val="000000"/>
          <w:shd w:val="clear" w:color="auto" w:fill="FFFFFF"/>
        </w:rPr>
        <w:t>Прошу предоставить дубликат договора</w:t>
      </w:r>
      <w:r w:rsidR="00FA4B9E">
        <w:rPr>
          <w:rFonts w:ascii="Times New Roman" w:hAnsi="Times New Roman"/>
          <w:color w:val="000000"/>
          <w:shd w:val="clear" w:color="auto" w:fill="FFFFFF"/>
        </w:rPr>
        <w:t xml:space="preserve"> на оказание мед услуг</w:t>
      </w:r>
      <w:r w:rsidR="00DB6649" w:rsidRPr="002F09DA">
        <w:rPr>
          <w:rFonts w:ascii="Times New Roman" w:hAnsi="Times New Roman"/>
          <w:color w:val="000000"/>
          <w:shd w:val="clear" w:color="auto" w:fill="FFFFFF"/>
        </w:rPr>
        <w:t xml:space="preserve">:   </w:t>
      </w:r>
      <w:r w:rsidRPr="002F09DA">
        <w:rPr>
          <w:rFonts w:ascii="Times New Roman" w:hAnsi="Times New Roman"/>
          <w:color w:val="000000"/>
          <w:shd w:val="clear" w:color="auto" w:fill="FFFFFF"/>
        </w:rPr>
        <w:t xml:space="preserve"> да/</w:t>
      </w:r>
      <w:r w:rsidR="00ED3AF5" w:rsidRPr="002F09DA">
        <w:rPr>
          <w:rFonts w:ascii="Times New Roman" w:hAnsi="Times New Roman"/>
          <w:color w:val="000000"/>
          <w:shd w:val="clear" w:color="auto" w:fill="FFFFFF"/>
        </w:rPr>
        <w:t xml:space="preserve">    нет    </w:t>
      </w:r>
      <w:r w:rsidRPr="00FA4B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(нужное подчеркнуть)</w:t>
      </w:r>
    </w:p>
    <w:p w:rsidR="00C77930" w:rsidRDefault="00C77930" w:rsidP="00ED3AF5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DB6649" w:rsidRDefault="007E520A" w:rsidP="00ED3AF5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A4B9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*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При заказе справки </w:t>
      </w:r>
      <w:r w:rsidRPr="00C80191"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/>
        </w:rPr>
        <w:t>от имени иного лица</w:t>
      </w:r>
      <w:r w:rsidR="000C6E1F">
        <w:rPr>
          <w:rFonts w:ascii="Times New Roman" w:hAnsi="Times New Roman"/>
          <w:color w:val="000000"/>
          <w:sz w:val="18"/>
          <w:szCs w:val="18"/>
          <w:u w:val="single"/>
          <w:shd w:val="clear" w:color="auto" w:fill="FFFFFF"/>
        </w:rPr>
        <w:t>,</w:t>
      </w:r>
      <w:r w:rsidR="000C6E1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Представителю (заявителю)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при себе необходимо иметь копию паспорта</w:t>
      </w:r>
      <w:r w:rsidR="00C7793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копию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ИНН </w:t>
      </w:r>
      <w:r w:rsidR="000C6E1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получателя медицинских услуг,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а так же нотариальную доверенность </w:t>
      </w:r>
      <w:r w:rsidR="00AC12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 правом заказа соответствующих документов</w:t>
      </w:r>
      <w:r w:rsidR="0085011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и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получени</w:t>
      </w:r>
      <w:r w:rsidR="0085011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ем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информации </w:t>
      </w:r>
      <w:r w:rsidR="00AC125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 факте обращения пациента в медицинское учреждение,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составляющей врачебную тайну (в соотв. с Законом № 323-ФЗ от 21.11.2011г)</w:t>
      </w:r>
      <w:r w:rsidR="00C8019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p w:rsidR="00C80191" w:rsidRPr="00C80191" w:rsidRDefault="00C80191" w:rsidP="00ED3AF5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случае заказа </w:t>
      </w:r>
      <w:r w:rsidR="00B56A5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справки </w:t>
      </w:r>
      <w:r w:rsidR="00C7793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законным </w:t>
      </w:r>
      <w:r w:rsidR="00B56A5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представителем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при себе необходимо иметь документы подтверждающие родство (свидетельство о заключении брака, свидетельство о рождении).</w:t>
      </w:r>
    </w:p>
    <w:p w:rsidR="00DB6649" w:rsidRDefault="007E520A" w:rsidP="00ED3AF5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A4B9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**</w:t>
      </w:r>
      <w:r w:rsidR="00D832A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</w:t>
      </w:r>
      <w:r w:rsidR="00DB6649" w:rsidRPr="007E520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рок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изготовления</w:t>
      </w:r>
      <w:r w:rsidR="00D832A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справки </w:t>
      </w:r>
      <w:r w:rsidR="00DB6649" w:rsidRPr="007E520A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сост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авляет до трех календарных дней. </w:t>
      </w:r>
    </w:p>
    <w:p w:rsidR="00AC125A" w:rsidRDefault="00AC125A" w:rsidP="00ED3AF5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D832AA" w:rsidRDefault="00ED3AF5" w:rsidP="00ED3AF5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ED3AF5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Н</w:t>
      </w:r>
      <w:r w:rsidR="00FD17E1" w:rsidRPr="00ED3AF5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астоящим </w:t>
      </w:r>
      <w:r w:rsidR="00C80191" w:rsidRPr="00ED3AF5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ООО </w:t>
      </w:r>
      <w:r w:rsidR="00C7793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Д</w:t>
      </w:r>
      <w:r w:rsidR="00C80191" w:rsidRPr="00ED3AF5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МЦ «</w:t>
      </w:r>
      <w:r w:rsidR="00C7793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Белый лепесток</w:t>
      </w:r>
      <w:r w:rsidR="00C80191" w:rsidRPr="00ED3AF5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» предупреждает</w:t>
      </w:r>
      <w:r w:rsidR="00C77930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заявителя </w:t>
      </w:r>
      <w:r w:rsidR="00C8019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 возможности несанкционированного доступа иных лиц к сведениям</w:t>
      </w:r>
      <w:r w:rsidR="00FD17E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 w:rsidR="00C8019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содержащим врачебную тайну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 случае направления заявителем настоящего обращения</w:t>
      </w:r>
      <w:r w:rsidR="00C7793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посредством электронной почты.</w:t>
      </w:r>
    </w:p>
    <w:p w:rsidR="00F91023" w:rsidRPr="00FA4B9E" w:rsidRDefault="00D832AA" w:rsidP="00FA4B9E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_____________/</w:t>
      </w:r>
      <w:r w:rsidR="00ED3AF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_</w:t>
      </w:r>
      <w:r w:rsidR="000C6E1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____</w:t>
      </w:r>
      <w:r w:rsidR="00ED3AF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_______ </w:t>
      </w:r>
      <w:r w:rsidR="000C6E1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(согласие, подпись </w:t>
      </w:r>
      <w:r w:rsidR="00FA4B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заявителя).</w:t>
      </w:r>
    </w:p>
    <w:p w:rsidR="00DB6649" w:rsidRDefault="00DB6649" w:rsidP="00F91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23" w:rsidRPr="00AC125A" w:rsidRDefault="00F91023" w:rsidP="00AC1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91023" w:rsidRPr="00AC125A" w:rsidSect="00ED3AF5">
      <w:headerReference w:type="default" r:id="rId8"/>
      <w:pgSz w:w="11906" w:h="16838"/>
      <w:pgMar w:top="1843" w:right="850" w:bottom="1134" w:left="1276" w:header="708" w:footer="3550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7D7" w:rsidRDefault="00CE37D7" w:rsidP="00055554">
      <w:pPr>
        <w:spacing w:after="0" w:line="240" w:lineRule="auto"/>
      </w:pPr>
      <w:r>
        <w:separator/>
      </w:r>
    </w:p>
  </w:endnote>
  <w:endnote w:type="continuationSeparator" w:id="1">
    <w:p w:rsidR="00CE37D7" w:rsidRDefault="00CE37D7" w:rsidP="0005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7D7" w:rsidRDefault="00CE37D7" w:rsidP="00055554">
      <w:pPr>
        <w:spacing w:after="0" w:line="240" w:lineRule="auto"/>
      </w:pPr>
      <w:r>
        <w:separator/>
      </w:r>
    </w:p>
  </w:footnote>
  <w:footnote w:type="continuationSeparator" w:id="1">
    <w:p w:rsidR="00CE37D7" w:rsidRDefault="00CE37D7" w:rsidP="0005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55" w:rsidRPr="00B56A55" w:rsidRDefault="00B56A55" w:rsidP="00B56A55">
    <w:pPr>
      <w:pStyle w:val="ac"/>
      <w:ind w:left="-426" w:right="276"/>
      <w:jc w:val="center"/>
      <w:outlineLvl w:val="0"/>
      <w:rPr>
        <w:rFonts w:ascii="Arial" w:hAnsi="Arial" w:cs="Arial"/>
        <w:b/>
        <w:sz w:val="20"/>
        <w:szCs w:val="20"/>
      </w:rPr>
    </w:pPr>
    <w:r w:rsidRPr="00B56A55">
      <w:rPr>
        <w:rFonts w:ascii="Arial" w:hAnsi="Arial" w:cs="Arial"/>
        <w:b/>
        <w:sz w:val="20"/>
        <w:szCs w:val="20"/>
      </w:rPr>
      <w:t>ООО Детский медицинский центр</w:t>
    </w:r>
  </w:p>
  <w:p w:rsidR="00B56A55" w:rsidRPr="00B56A55" w:rsidRDefault="00B56A55" w:rsidP="00B56A55">
    <w:pPr>
      <w:pStyle w:val="ac"/>
      <w:pBdr>
        <w:bottom w:val="single" w:sz="12" w:space="1" w:color="auto"/>
      </w:pBdr>
      <w:ind w:left="181" w:right="276" w:hanging="607"/>
      <w:jc w:val="center"/>
      <w:outlineLvl w:val="0"/>
      <w:rPr>
        <w:rFonts w:ascii="Arial" w:hAnsi="Arial" w:cs="Arial"/>
        <w:b/>
        <w:sz w:val="20"/>
        <w:szCs w:val="20"/>
      </w:rPr>
    </w:pPr>
    <w:r w:rsidRPr="00B56A55">
      <w:rPr>
        <w:rFonts w:ascii="Arial" w:hAnsi="Arial" w:cs="Arial"/>
        <w:b/>
        <w:sz w:val="20"/>
        <w:szCs w:val="20"/>
      </w:rPr>
      <w:t>«Белый лепесток»</w:t>
    </w:r>
  </w:p>
  <w:p w:rsidR="00B56A55" w:rsidRPr="00130823" w:rsidRDefault="00B56A55" w:rsidP="00B56A55">
    <w:pPr>
      <w:pStyle w:val="af"/>
      <w:ind w:left="-426"/>
      <w:jc w:val="center"/>
      <w:rPr>
        <w:sz w:val="18"/>
        <w:szCs w:val="18"/>
      </w:rPr>
    </w:pPr>
    <w:r w:rsidRPr="00B56A55">
      <w:rPr>
        <w:sz w:val="18"/>
        <w:szCs w:val="18"/>
      </w:rPr>
      <w:t>ИНН  7447261012 / 744701001. ОГРН 1167456075918 р/с  40702810007110008398 к/с 3010181040000</w:t>
    </w:r>
    <w:r w:rsidR="00130823">
      <w:rPr>
        <w:sz w:val="18"/>
        <w:szCs w:val="18"/>
      </w:rPr>
      <w:t>0000711    БИК 047501711   ПАО</w:t>
    </w:r>
    <w:r w:rsidRPr="00B56A55">
      <w:rPr>
        <w:sz w:val="18"/>
        <w:szCs w:val="18"/>
      </w:rPr>
      <w:t>«ЧЕЛИНДБАНК»</w:t>
    </w:r>
    <w:r>
      <w:rPr>
        <w:sz w:val="18"/>
        <w:szCs w:val="18"/>
      </w:rPr>
      <w:t xml:space="preserve"> </w:t>
    </w:r>
    <w:r w:rsidRPr="00B56A55">
      <w:rPr>
        <w:sz w:val="18"/>
        <w:szCs w:val="18"/>
      </w:rPr>
      <w:t>454001 Челябинск, ул. 40-летия Победы, д. 31-б, пом. 5</w:t>
    </w:r>
    <w:r>
      <w:rPr>
        <w:sz w:val="18"/>
        <w:szCs w:val="18"/>
      </w:rPr>
      <w:t xml:space="preserve"> телефон +7(351)217-80-10 Лицензия №</w:t>
    </w:r>
    <w:r w:rsidR="00130823" w:rsidRPr="00130823">
      <w:rPr>
        <w:b/>
        <w:i/>
        <w:sz w:val="32"/>
        <w:szCs w:val="32"/>
        <w:u w:val="single"/>
      </w:rPr>
      <w:t xml:space="preserve"> </w:t>
    </w:r>
    <w:r w:rsidR="00130823" w:rsidRPr="00130823">
      <w:rPr>
        <w:sz w:val="16"/>
        <w:szCs w:val="16"/>
      </w:rPr>
      <w:t>ЛО-74-01-004322 от 17.11.2017 г.</w:t>
    </w:r>
  </w:p>
  <w:p w:rsidR="00220AD6" w:rsidRPr="00B56A55" w:rsidRDefault="00220AD6" w:rsidP="00B56A55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2C9"/>
    <w:multiLevelType w:val="multilevel"/>
    <w:tmpl w:val="CAE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029FF"/>
    <w:multiLevelType w:val="hybridMultilevel"/>
    <w:tmpl w:val="34760B98"/>
    <w:lvl w:ilvl="0" w:tplc="8B8E63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93A"/>
    <w:multiLevelType w:val="hybridMultilevel"/>
    <w:tmpl w:val="C2F48700"/>
    <w:lvl w:ilvl="0" w:tplc="CD34FC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0D42468F"/>
    <w:multiLevelType w:val="hybridMultilevel"/>
    <w:tmpl w:val="98DE2332"/>
    <w:lvl w:ilvl="0" w:tplc="CA26A7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346"/>
    <w:multiLevelType w:val="hybridMultilevel"/>
    <w:tmpl w:val="989C2FEE"/>
    <w:lvl w:ilvl="0" w:tplc="073A9D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1236"/>
    <w:multiLevelType w:val="hybridMultilevel"/>
    <w:tmpl w:val="46EAE100"/>
    <w:lvl w:ilvl="0" w:tplc="78FE3D3A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A43FA1"/>
    <w:multiLevelType w:val="hybridMultilevel"/>
    <w:tmpl w:val="62642FEC"/>
    <w:lvl w:ilvl="0" w:tplc="EBEA024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13FF1"/>
    <w:multiLevelType w:val="hybridMultilevel"/>
    <w:tmpl w:val="C9C8B96A"/>
    <w:lvl w:ilvl="0" w:tplc="8EA27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55554"/>
    <w:rsid w:val="00000A03"/>
    <w:rsid w:val="00035138"/>
    <w:rsid w:val="00055554"/>
    <w:rsid w:val="000645C6"/>
    <w:rsid w:val="000905AC"/>
    <w:rsid w:val="000B5601"/>
    <w:rsid w:val="000C6E1F"/>
    <w:rsid w:val="00130823"/>
    <w:rsid w:val="001A207D"/>
    <w:rsid w:val="001C2903"/>
    <w:rsid w:val="00220AD6"/>
    <w:rsid w:val="002F09DA"/>
    <w:rsid w:val="0032033A"/>
    <w:rsid w:val="00347186"/>
    <w:rsid w:val="00351DC8"/>
    <w:rsid w:val="003548B6"/>
    <w:rsid w:val="003D08DB"/>
    <w:rsid w:val="004F3005"/>
    <w:rsid w:val="0060187F"/>
    <w:rsid w:val="006426F7"/>
    <w:rsid w:val="006A5ABD"/>
    <w:rsid w:val="006D671E"/>
    <w:rsid w:val="00757425"/>
    <w:rsid w:val="00791DDB"/>
    <w:rsid w:val="007B0335"/>
    <w:rsid w:val="007D33A8"/>
    <w:rsid w:val="007E520A"/>
    <w:rsid w:val="007F7E18"/>
    <w:rsid w:val="00824069"/>
    <w:rsid w:val="008461BF"/>
    <w:rsid w:val="00850113"/>
    <w:rsid w:val="0087537D"/>
    <w:rsid w:val="00970ADC"/>
    <w:rsid w:val="00984A77"/>
    <w:rsid w:val="00A053CC"/>
    <w:rsid w:val="00A75712"/>
    <w:rsid w:val="00AC125A"/>
    <w:rsid w:val="00B36E17"/>
    <w:rsid w:val="00B56A55"/>
    <w:rsid w:val="00BF62E5"/>
    <w:rsid w:val="00C000F7"/>
    <w:rsid w:val="00C77930"/>
    <w:rsid w:val="00C80191"/>
    <w:rsid w:val="00C92AE9"/>
    <w:rsid w:val="00CD4639"/>
    <w:rsid w:val="00CE37D7"/>
    <w:rsid w:val="00CE3E8A"/>
    <w:rsid w:val="00D36B4B"/>
    <w:rsid w:val="00D832AA"/>
    <w:rsid w:val="00D83B92"/>
    <w:rsid w:val="00DB6649"/>
    <w:rsid w:val="00DC6501"/>
    <w:rsid w:val="00EB29B2"/>
    <w:rsid w:val="00ED3AF5"/>
    <w:rsid w:val="00EE1A98"/>
    <w:rsid w:val="00F44EE5"/>
    <w:rsid w:val="00F855BB"/>
    <w:rsid w:val="00F91023"/>
    <w:rsid w:val="00FA4B9E"/>
    <w:rsid w:val="00FD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554"/>
  </w:style>
  <w:style w:type="paragraph" w:styleId="a5">
    <w:name w:val="footer"/>
    <w:basedOn w:val="a"/>
    <w:link w:val="a6"/>
    <w:uiPriority w:val="99"/>
    <w:unhideWhenUsed/>
    <w:rsid w:val="0005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554"/>
  </w:style>
  <w:style w:type="paragraph" w:styleId="a7">
    <w:name w:val="List Paragraph"/>
    <w:basedOn w:val="a"/>
    <w:uiPriority w:val="34"/>
    <w:qFormat/>
    <w:rsid w:val="00B36E17"/>
    <w:pPr>
      <w:spacing w:after="0" w:line="240" w:lineRule="auto"/>
      <w:ind w:left="720"/>
    </w:pPr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EE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2406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D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671E"/>
  </w:style>
  <w:style w:type="paragraph" w:styleId="ac">
    <w:name w:val="Body Text"/>
    <w:basedOn w:val="a"/>
    <w:link w:val="ad"/>
    <w:uiPriority w:val="99"/>
    <w:semiHidden/>
    <w:rsid w:val="00F910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910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9102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1023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6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56A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554"/>
  </w:style>
  <w:style w:type="paragraph" w:styleId="a5">
    <w:name w:val="footer"/>
    <w:basedOn w:val="a"/>
    <w:link w:val="a6"/>
    <w:uiPriority w:val="99"/>
    <w:unhideWhenUsed/>
    <w:rsid w:val="0005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554"/>
  </w:style>
  <w:style w:type="paragraph" w:styleId="a7">
    <w:name w:val="List Paragraph"/>
    <w:basedOn w:val="a"/>
    <w:uiPriority w:val="34"/>
    <w:qFormat/>
    <w:rsid w:val="00B36E17"/>
    <w:pPr>
      <w:spacing w:after="0" w:line="240" w:lineRule="auto"/>
      <w:ind w:left="720"/>
    </w:pPr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4EE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24069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D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671E"/>
  </w:style>
  <w:style w:type="paragraph" w:styleId="ac">
    <w:name w:val="Body Text"/>
    <w:basedOn w:val="a"/>
    <w:link w:val="ad"/>
    <w:uiPriority w:val="99"/>
    <w:semiHidden/>
    <w:rsid w:val="00F910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910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9102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91023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6B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8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B1F8-1E6E-4CA6-9A5E-4C85B5DB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Александра Вадимовна</dc:creator>
  <cp:lastModifiedBy>User</cp:lastModifiedBy>
  <cp:revision>11</cp:revision>
  <cp:lastPrinted>2018-01-22T12:11:00Z</cp:lastPrinted>
  <dcterms:created xsi:type="dcterms:W3CDTF">2018-01-22T10:17:00Z</dcterms:created>
  <dcterms:modified xsi:type="dcterms:W3CDTF">2018-03-10T04:14:00Z</dcterms:modified>
</cp:coreProperties>
</file>